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ED" w:rsidRDefault="005A45ED" w:rsidP="005A45ED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明星大学大学院人文学研究科心理学専攻</w:t>
      </w:r>
    </w:p>
    <w:p w:rsidR="005A45ED" w:rsidRDefault="005A45ED" w:rsidP="005A45ED">
      <w:pPr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8"/>
        </w:rPr>
        <w:t>修士論文中間報告申請書</w:t>
      </w:r>
    </w:p>
    <w:p w:rsidR="005A45ED" w:rsidRDefault="005A45ED" w:rsidP="005A45ED">
      <w:pPr>
        <w:spacing w:line="120" w:lineRule="exact"/>
        <w:rPr>
          <w:rFonts w:ascii="ＭＳ ゴシック" w:eastAsia="ＭＳ ゴシック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2"/>
        <w:gridCol w:w="1511"/>
        <w:gridCol w:w="450"/>
        <w:gridCol w:w="450"/>
        <w:gridCol w:w="450"/>
        <w:gridCol w:w="450"/>
        <w:gridCol w:w="450"/>
        <w:gridCol w:w="450"/>
        <w:gridCol w:w="450"/>
        <w:gridCol w:w="450"/>
        <w:gridCol w:w="3529"/>
      </w:tblGrid>
      <w:tr w:rsidR="005A45ED" w:rsidTr="00F566A3">
        <w:trPr>
          <w:cantSplit/>
          <w:trHeight w:val="64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A45ED" w:rsidRDefault="005A45ED" w:rsidP="00F566A3">
            <w:pPr>
              <w:pStyle w:val="a3"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申請者が記入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提出日</w:t>
            </w:r>
          </w:p>
        </w:tc>
        <w:tc>
          <w:tcPr>
            <w:tcW w:w="719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年　　月　　日</w:t>
            </w:r>
          </w:p>
        </w:tc>
      </w:tr>
      <w:tr w:rsidR="005A45ED" w:rsidTr="00F566A3">
        <w:trPr>
          <w:cantSplit/>
          <w:trHeight w:val="643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申請者氏名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80" w:lineRule="exact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>(</w:t>
            </w:r>
            <w:r>
              <w:rPr>
                <w:rFonts w:ascii="ＭＳ ゴシック" w:eastAsia="ＭＳ ゴシック" w:hint="eastAsia"/>
                <w:sz w:val="20"/>
              </w:rPr>
              <w:t>印</w:t>
            </w:r>
            <w:r>
              <w:rPr>
                <w:rFonts w:ascii="ＭＳ ゴシック" w:eastAsia="ＭＳ ゴシック"/>
                <w:sz w:val="20"/>
              </w:rPr>
              <w:t>)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  <w:tc>
          <w:tcPr>
            <w:tcW w:w="3594" w:type="dxa"/>
            <w:tcBorders>
              <w:left w:val="single" w:sz="4" w:space="0" w:color="auto"/>
              <w:right w:val="single" w:sz="12" w:space="0" w:color="auto"/>
              <w:tr2bl w:val="dotted" w:sz="4" w:space="0" w:color="auto"/>
            </w:tcBorders>
          </w:tcPr>
          <w:p w:rsidR="005A45ED" w:rsidRDefault="005A45ED" w:rsidP="00F566A3">
            <w:pPr>
              <w:pStyle w:val="a3"/>
              <w:wordWrap w:val="0"/>
              <w:spacing w:line="480" w:lineRule="exact"/>
              <w:ind w:left="190"/>
              <w:jc w:val="right"/>
              <w:rPr>
                <w:rFonts w:ascii="ＭＳ ゴシック" w:eastAsia="ＭＳ ゴシック"/>
                <w:sz w:val="20"/>
              </w:rPr>
            </w:pPr>
          </w:p>
        </w:tc>
      </w:tr>
      <w:tr w:rsidR="005A45ED" w:rsidTr="00F566A3">
        <w:trPr>
          <w:cantSplit/>
          <w:trHeight w:val="670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学籍番号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>M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>P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>-</w:t>
            </w: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594" w:type="dxa"/>
            <w:tcBorders>
              <w:left w:val="single" w:sz="4" w:space="0" w:color="auto"/>
              <w:right w:val="single" w:sz="12" w:space="0" w:color="auto"/>
              <w:tr2bl w:val="dotted" w:sz="4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45ED" w:rsidTr="00F566A3">
        <w:trPr>
          <w:cantSplit/>
          <w:trHeight w:val="64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主査の指導を</w:t>
            </w:r>
          </w:p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受けて</w:t>
            </w:r>
          </w:p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申請者が記入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修士論文仮題</w:t>
            </w:r>
          </w:p>
        </w:tc>
        <w:tc>
          <w:tcPr>
            <w:tcW w:w="719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45ED" w:rsidTr="00F566A3">
        <w:trPr>
          <w:cantSplit/>
          <w:trHeight w:val="643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副題</w:t>
            </w:r>
          </w:p>
        </w:tc>
        <w:tc>
          <w:tcPr>
            <w:tcW w:w="719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45ED" w:rsidTr="00F566A3">
        <w:trPr>
          <w:cantSplit/>
          <w:trHeight w:val="4186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論文概要</w:t>
            </w:r>
          </w:p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（400字程度）</w:t>
            </w:r>
          </w:p>
        </w:tc>
        <w:tc>
          <w:tcPr>
            <w:tcW w:w="719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45ED" w:rsidTr="00F566A3">
        <w:trPr>
          <w:cantSplit/>
          <w:trHeight w:val="480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主たる研究方法</w:t>
            </w:r>
          </w:p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（複数選択可）</w:t>
            </w:r>
          </w:p>
        </w:tc>
        <w:tc>
          <w:tcPr>
            <w:tcW w:w="7194" w:type="dxa"/>
            <w:gridSpan w:val="9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□実験　　　　　□検査　　　　　□調査　　　　　□事例</w:t>
            </w:r>
          </w:p>
        </w:tc>
      </w:tr>
      <w:tr w:rsidR="005A45ED" w:rsidTr="00F566A3">
        <w:trPr>
          <w:cantSplit/>
          <w:trHeight w:val="480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194" w:type="dxa"/>
            <w:gridSpan w:val="9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□その他（　　　　　　　　　　　　　　　　　　　　　　　　　　　）</w:t>
            </w:r>
          </w:p>
        </w:tc>
      </w:tr>
      <w:tr w:rsidR="005A45ED" w:rsidTr="00F566A3">
        <w:trPr>
          <w:cantSplit/>
          <w:trHeight w:val="209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当該論文に関連して行った学会／研究会報告等</w:t>
            </w:r>
          </w:p>
        </w:tc>
        <w:tc>
          <w:tcPr>
            <w:tcW w:w="7194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45ED" w:rsidTr="00F566A3">
        <w:trPr>
          <w:cantSplit/>
          <w:trHeight w:val="939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主査が記入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A45ED" w:rsidRPr="00EB4495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副査候補教員</w:t>
            </w:r>
          </w:p>
        </w:tc>
        <w:tc>
          <w:tcPr>
            <w:tcW w:w="719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45ED" w:rsidTr="00F566A3">
        <w:trPr>
          <w:cantSplit/>
          <w:trHeight w:val="670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</w:rPr>
              <w:t>特記すべき事項</w:t>
            </w:r>
          </w:p>
        </w:tc>
        <w:tc>
          <w:tcPr>
            <w:tcW w:w="719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5A45ED" w:rsidTr="00F566A3">
        <w:trPr>
          <w:cantSplit/>
          <w:trHeight w:val="659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主査確認署名欄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80" w:lineRule="exact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>(</w:t>
            </w:r>
            <w:r>
              <w:rPr>
                <w:rFonts w:ascii="ＭＳ ゴシック" w:eastAsia="ＭＳ ゴシック" w:hint="eastAsia"/>
                <w:sz w:val="20"/>
              </w:rPr>
              <w:t>印</w:t>
            </w:r>
            <w:r>
              <w:rPr>
                <w:rFonts w:ascii="ＭＳ ゴシック" w:eastAsia="ＭＳ ゴシック"/>
                <w:sz w:val="20"/>
              </w:rPr>
              <w:t>)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dotted" w:sz="4" w:space="0" w:color="auto"/>
            </w:tcBorders>
            <w:vAlign w:val="center"/>
          </w:tcPr>
          <w:p w:rsidR="005A45ED" w:rsidRDefault="005A45ED" w:rsidP="00F566A3">
            <w:pPr>
              <w:pStyle w:val="a3"/>
              <w:wordWrap w:val="0"/>
              <w:spacing w:line="480" w:lineRule="exact"/>
              <w:ind w:left="190"/>
              <w:jc w:val="right"/>
              <w:rPr>
                <w:rFonts w:ascii="ＭＳ ゴシック" w:eastAsia="ＭＳ ゴシック"/>
                <w:sz w:val="20"/>
              </w:rPr>
            </w:pPr>
          </w:p>
        </w:tc>
      </w:tr>
    </w:tbl>
    <w:p w:rsidR="00577DC1" w:rsidRDefault="00577DC1" w:rsidP="005A45ED"/>
    <w:sectPr w:rsidR="00577DC1" w:rsidSect="005A45ED">
      <w:pgSz w:w="11906" w:h="16838"/>
      <w:pgMar w:top="1418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79" w:rsidRDefault="00A86679" w:rsidP="00EB4495">
      <w:r>
        <w:separator/>
      </w:r>
    </w:p>
  </w:endnote>
  <w:endnote w:type="continuationSeparator" w:id="0">
    <w:p w:rsidR="00A86679" w:rsidRDefault="00A86679" w:rsidP="00EB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79" w:rsidRDefault="00A86679" w:rsidP="00EB4495">
      <w:r>
        <w:separator/>
      </w:r>
    </w:p>
  </w:footnote>
  <w:footnote w:type="continuationSeparator" w:id="0">
    <w:p w:rsidR="00A86679" w:rsidRDefault="00A86679" w:rsidP="00EB4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5ED"/>
    <w:rsid w:val="00577DC1"/>
    <w:rsid w:val="005A45ED"/>
    <w:rsid w:val="00A86679"/>
    <w:rsid w:val="00BE24A7"/>
    <w:rsid w:val="00DD6782"/>
    <w:rsid w:val="00EB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ED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A4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A45ED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4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4495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takeuchi2009</cp:lastModifiedBy>
  <cp:revision>2</cp:revision>
  <dcterms:created xsi:type="dcterms:W3CDTF">2013-07-01T01:45:00Z</dcterms:created>
  <dcterms:modified xsi:type="dcterms:W3CDTF">2014-07-24T12:03:00Z</dcterms:modified>
</cp:coreProperties>
</file>